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3D9" w:rsidRDefault="007143D9" w:rsidP="003D61CE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1E0AD8" w:rsidRPr="007143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налитическая справка о проведении </w:t>
      </w:r>
      <w:r w:rsidR="00881B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 </w:t>
      </w:r>
      <w:proofErr w:type="spellStart"/>
      <w:r w:rsidR="00881B76">
        <w:rPr>
          <w:rFonts w:ascii="Times New Roman" w:hAnsi="Times New Roman" w:cs="Times New Roman"/>
          <w:sz w:val="28"/>
          <w:szCs w:val="28"/>
          <w:shd w:val="clear" w:color="auto" w:fill="FFFFFF"/>
        </w:rPr>
        <w:t>эпата</w:t>
      </w:r>
      <w:proofErr w:type="spellEnd"/>
      <w:r w:rsidR="00881B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E0AD8" w:rsidRPr="007143D9">
        <w:rPr>
          <w:rFonts w:ascii="Times New Roman" w:hAnsi="Times New Roman" w:cs="Times New Roman"/>
          <w:sz w:val="28"/>
          <w:szCs w:val="28"/>
          <w:shd w:val="clear" w:color="auto" w:fill="FFFFFF"/>
        </w:rPr>
        <w:t>«Недели дорожной безо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пасности» в МКДОУ Детский сад № 7 «Радуга</w:t>
      </w:r>
      <w:r w:rsidR="001E0AD8" w:rsidRPr="007143D9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</w:p>
    <w:p w:rsidR="00881B76" w:rsidRDefault="00881B76" w:rsidP="007143D9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 15.10.2018г по 25.10.2018г</w:t>
      </w:r>
    </w:p>
    <w:p w:rsidR="008B3A09" w:rsidRDefault="007143D9" w:rsidP="008B3A09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="001E0AD8" w:rsidRPr="007143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целях предупреждения детского дорожно-транспортного травматизма и активизации работы по профилактике детского дорожно-транспортного травматизма в </w:t>
      </w:r>
      <w:r w:rsidR="00881B76">
        <w:rPr>
          <w:rFonts w:ascii="Times New Roman" w:hAnsi="Times New Roman" w:cs="Times New Roman"/>
          <w:sz w:val="28"/>
          <w:szCs w:val="28"/>
          <w:shd w:val="clear" w:color="auto" w:fill="FFFFFF"/>
        </w:rPr>
        <w:t>МКДОУ был проведен 4 этап «Недели</w:t>
      </w:r>
      <w:r w:rsidR="001E0AD8" w:rsidRPr="007143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дорожной безоп</w:t>
      </w:r>
      <w:r w:rsidR="006F29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асности» </w:t>
      </w:r>
      <w:r w:rsidR="00881B76">
        <w:rPr>
          <w:rFonts w:ascii="Times New Roman" w:hAnsi="Times New Roman" w:cs="Times New Roman"/>
          <w:sz w:val="28"/>
          <w:szCs w:val="28"/>
          <w:shd w:val="clear" w:color="auto" w:fill="FFFFFF"/>
        </w:rPr>
        <w:t>с 15 по 25 ок</w:t>
      </w:r>
      <w:r w:rsidR="009554A7">
        <w:rPr>
          <w:rFonts w:ascii="Times New Roman" w:hAnsi="Times New Roman" w:cs="Times New Roman"/>
          <w:sz w:val="28"/>
          <w:szCs w:val="28"/>
          <w:shd w:val="clear" w:color="auto" w:fill="FFFFFF"/>
        </w:rPr>
        <w:t>тября 2018</w:t>
      </w:r>
      <w:r w:rsidR="001E0AD8" w:rsidRPr="007143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г. Для каждой возрастной группы были запланированы различные мероприятия в процессе проведения которых закреплялись и формировались знания детей о правилах дорожного движения. Мероприятиями были охвачены дети в возрасте от 3 до 7 лет. Работа была построена в трех направлениях: </w:t>
      </w:r>
    </w:p>
    <w:p w:rsidR="008B3A09" w:rsidRDefault="001E0AD8" w:rsidP="008B3A09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143D9">
        <w:rPr>
          <w:rFonts w:ascii="Times New Roman" w:hAnsi="Times New Roman" w:cs="Times New Roman"/>
          <w:sz w:val="28"/>
          <w:szCs w:val="28"/>
          <w:shd w:val="clear" w:color="auto" w:fill="FFFFFF"/>
        </w:rPr>
        <w:t>- работа с педагогами;</w:t>
      </w:r>
    </w:p>
    <w:p w:rsidR="008B3A09" w:rsidRDefault="001E0AD8" w:rsidP="008B3A09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143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работа с воспитанниками; </w:t>
      </w:r>
    </w:p>
    <w:p w:rsidR="008B3A09" w:rsidRDefault="001E0AD8" w:rsidP="008B3A09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143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работа с родителями. </w:t>
      </w:r>
    </w:p>
    <w:p w:rsidR="008B3A09" w:rsidRDefault="008B3A09" w:rsidP="008B3A09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A13F6" w:rsidRPr="006F29FA" w:rsidRDefault="001E0AD8" w:rsidP="006F29F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F29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педагогов проведены инструктажи по предупреждению детского дорожно-транспортного травматизма, по охране </w:t>
      </w:r>
      <w:r w:rsidR="006F29FA" w:rsidRPr="006F29FA">
        <w:rPr>
          <w:rFonts w:ascii="Times New Roman" w:hAnsi="Times New Roman" w:cs="Times New Roman"/>
          <w:sz w:val="28"/>
          <w:szCs w:val="28"/>
          <w:shd w:val="clear" w:color="auto" w:fill="FFFFFF"/>
        </w:rPr>
        <w:t>жизни, здоровья.</w:t>
      </w:r>
    </w:p>
    <w:p w:rsidR="006F29FA" w:rsidRDefault="006F29FA" w:rsidP="006F29F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Проведена акция- «Выйди из сумрака!»</w:t>
      </w:r>
      <w:r w:rsidR="003D61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(пропаганда использования участниками дорожного движения свет возвращающих элементов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  <w:r w:rsidR="003D61CE">
        <w:rPr>
          <w:rFonts w:ascii="Times New Roman" w:hAnsi="Times New Roman" w:cs="Times New Roman"/>
          <w:sz w:val="28"/>
          <w:szCs w:val="28"/>
          <w:shd w:val="clear" w:color="auto" w:fill="FFFFFF"/>
        </w:rPr>
        <w:t>Консультация</w:t>
      </w:r>
      <w:proofErr w:type="gramEnd"/>
      <w:r w:rsidR="003D61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родителей.</w:t>
      </w:r>
    </w:p>
    <w:p w:rsidR="006F29FA" w:rsidRDefault="006F29FA" w:rsidP="006F29F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Опубликована статья по вопросам предупреждения детского дорожно-транспортного травматизма</w:t>
      </w:r>
      <w:r w:rsidR="003D61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газету "Авангард».</w:t>
      </w:r>
    </w:p>
    <w:p w:rsidR="003D61CE" w:rsidRDefault="003D61CE" w:rsidP="006F29F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Мероприятия, проводимые в МКДОУ выставлены на сайт детского сада.</w:t>
      </w:r>
    </w:p>
    <w:p w:rsidR="003D61CE" w:rsidRDefault="003D61CE" w:rsidP="006F29F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Оформлена подписка на газету «Добрая дорога детства».</w:t>
      </w:r>
    </w:p>
    <w:p w:rsidR="003D61CE" w:rsidRDefault="003D61CE" w:rsidP="003D61C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Проведена акция- «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Пристегни самое дорогое!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(популяризация использования детских удерживающих устройств, повышение ответственности за жизнь ребенка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</w:p>
    <w:p w:rsidR="003D61CE" w:rsidRDefault="001E0AD8" w:rsidP="003D61C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D61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Беседа с родителями о безопасном поведении на дороге. Памятка для родителей о перевозке детей в автотранспорте. Анкета по ПДД с родителями. </w:t>
      </w:r>
      <w:r w:rsidR="000A1998" w:rsidRPr="003D61CE">
        <w:rPr>
          <w:rFonts w:ascii="Times New Roman" w:hAnsi="Times New Roman" w:cs="Times New Roman"/>
          <w:sz w:val="28"/>
          <w:szCs w:val="28"/>
          <w:shd w:val="clear" w:color="auto" w:fill="FFFFFF"/>
        </w:rPr>
        <w:t>Совместное меро</w:t>
      </w:r>
      <w:r w:rsidR="00784883" w:rsidRPr="003D61CE">
        <w:rPr>
          <w:rFonts w:ascii="Times New Roman" w:hAnsi="Times New Roman" w:cs="Times New Roman"/>
          <w:sz w:val="28"/>
          <w:szCs w:val="28"/>
          <w:shd w:val="clear" w:color="auto" w:fill="FFFFFF"/>
        </w:rPr>
        <w:t>приятие с представителями ГИБДД «Добрая дорога детства».</w:t>
      </w:r>
      <w:r w:rsidR="003D61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D61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 всех возрастных группах обновлена информация для родителей по безопасности на дорогах (тематические выставки, папки-передвижки, памятки). </w:t>
      </w:r>
      <w:r w:rsidR="00436C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Оформились </w:t>
      </w:r>
      <w:bookmarkStart w:id="0" w:name="_GoBack"/>
      <w:bookmarkEnd w:id="0"/>
      <w:r w:rsidR="003D61CE">
        <w:rPr>
          <w:rFonts w:ascii="Times New Roman" w:hAnsi="Times New Roman" w:cs="Times New Roman"/>
          <w:sz w:val="28"/>
          <w:szCs w:val="28"/>
          <w:shd w:val="clear" w:color="auto" w:fill="FFFFFF"/>
        </w:rPr>
        <w:t>педагогами картотеки подвижных и дидактических игр по ПДД для детей 3-7 лет.</w:t>
      </w:r>
    </w:p>
    <w:p w:rsidR="003D61CE" w:rsidRDefault="001E0AD8" w:rsidP="003D61CE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D61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Подводя итоги проведенной Недели дорожной безопасности» можно сделать следующие выводы: </w:t>
      </w:r>
    </w:p>
    <w:p w:rsidR="009C0008" w:rsidRPr="007143D9" w:rsidRDefault="001E0AD8" w:rsidP="003D61CE">
      <w:pPr>
        <w:pStyle w:val="a3"/>
        <w:rPr>
          <w:rFonts w:ascii="Times New Roman" w:hAnsi="Times New Roman" w:cs="Times New Roman"/>
          <w:sz w:val="28"/>
          <w:szCs w:val="28"/>
        </w:rPr>
      </w:pPr>
      <w:r w:rsidRPr="003D61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ДОУ работа по формированию у детей дошкольного возраста навыков безопасного поведения на улице и дороге ведется систематически. Дети всех возрастных групп имеют представления о правилах безопасного поведения на дороге в соответствии с программой. </w:t>
      </w:r>
    </w:p>
    <w:sectPr w:rsidR="009C0008" w:rsidRPr="007143D9" w:rsidSect="003D61C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F5291E"/>
    <w:multiLevelType w:val="hybridMultilevel"/>
    <w:tmpl w:val="1F6CE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FA9"/>
    <w:rsid w:val="000A1998"/>
    <w:rsid w:val="00130E1D"/>
    <w:rsid w:val="001E0AD8"/>
    <w:rsid w:val="003D61CE"/>
    <w:rsid w:val="00436C36"/>
    <w:rsid w:val="0064709B"/>
    <w:rsid w:val="006F29FA"/>
    <w:rsid w:val="007143D9"/>
    <w:rsid w:val="00784883"/>
    <w:rsid w:val="00881B76"/>
    <w:rsid w:val="008B3A09"/>
    <w:rsid w:val="009554A7"/>
    <w:rsid w:val="009C0008"/>
    <w:rsid w:val="00CA13F6"/>
    <w:rsid w:val="00EE1CBD"/>
    <w:rsid w:val="00F66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E42FF8-C23B-4D7E-A5BD-9B04B4E62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29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ЦБРТ Козулька 54630</Company>
  <LinksUpToDate>false</LinksUpToDate>
  <CharactersWithSpaces>2156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Сорокин</dc:creator>
  <cp:keywords/>
  <dc:description/>
  <cp:lastModifiedBy>Сорокин</cp:lastModifiedBy>
  <cp:revision>14</cp:revision>
  <dcterms:created xsi:type="dcterms:W3CDTF">2018-10-02T04:05:00Z</dcterms:created>
  <dcterms:modified xsi:type="dcterms:W3CDTF">2018-10-18T08:23:00Z</dcterms:modified>
</cp:coreProperties>
</file>