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E2" w:rsidRPr="003C73F6" w:rsidRDefault="003C73F6" w:rsidP="00D4356C">
      <w:pPr>
        <w:jc w:val="center"/>
        <w:rPr>
          <w:rFonts w:ascii="Times New Roman" w:hAnsi="Times New Roman" w:cs="Times New Roman"/>
          <w:color w:val="0000FF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36"/>
          <w:szCs w:val="36"/>
        </w:rPr>
        <w:t>МКДОУ Д</w:t>
      </w:r>
      <w:r w:rsidRPr="003C73F6">
        <w:rPr>
          <w:rFonts w:ascii="Times New Roman" w:hAnsi="Times New Roman" w:cs="Times New Roman"/>
          <w:color w:val="0000FF"/>
          <w:sz w:val="36"/>
          <w:szCs w:val="36"/>
        </w:rPr>
        <w:t>етский сад №7 «Радуга</w:t>
      </w:r>
      <w:r w:rsidR="00D4356C" w:rsidRPr="003C73F6">
        <w:rPr>
          <w:rFonts w:ascii="Times New Roman" w:hAnsi="Times New Roman" w:cs="Times New Roman"/>
          <w:color w:val="0000FF"/>
          <w:sz w:val="36"/>
          <w:szCs w:val="36"/>
        </w:rPr>
        <w:t>»</w:t>
      </w:r>
    </w:p>
    <w:p w:rsidR="00D4356C" w:rsidRDefault="00D4356C" w:rsidP="00D4356C">
      <w:pPr>
        <w:jc w:val="center"/>
        <w:rPr>
          <w:b/>
          <w:sz w:val="56"/>
          <w:szCs w:val="56"/>
        </w:rPr>
      </w:pPr>
    </w:p>
    <w:p w:rsidR="00D4356C" w:rsidRDefault="00D4356C" w:rsidP="00D4356C">
      <w:pPr>
        <w:jc w:val="center"/>
        <w:rPr>
          <w:b/>
          <w:sz w:val="56"/>
          <w:szCs w:val="56"/>
        </w:rPr>
      </w:pPr>
    </w:p>
    <w:p w:rsidR="00D4356C" w:rsidRPr="003C73F6" w:rsidRDefault="00D4356C" w:rsidP="00D4356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C73F6">
        <w:rPr>
          <w:rFonts w:ascii="Times New Roman" w:hAnsi="Times New Roman" w:cs="Times New Roman"/>
          <w:b/>
          <w:color w:val="FF0000"/>
          <w:sz w:val="56"/>
          <w:szCs w:val="56"/>
        </w:rPr>
        <w:t>Мастер – класс</w:t>
      </w:r>
    </w:p>
    <w:p w:rsidR="00D4356C" w:rsidRPr="003C73F6" w:rsidRDefault="003C73F6" w:rsidP="00D4356C">
      <w:pPr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3C73F6">
        <w:rPr>
          <w:rFonts w:ascii="Times New Roman" w:hAnsi="Times New Roman" w:cs="Times New Roman"/>
          <w:b/>
          <w:color w:val="0000FF"/>
          <w:sz w:val="56"/>
          <w:szCs w:val="56"/>
        </w:rPr>
        <w:t>На тему: «Электро</w:t>
      </w:r>
      <w:r w:rsidR="00D4356C" w:rsidRPr="003C73F6">
        <w:rPr>
          <w:rFonts w:ascii="Times New Roman" w:hAnsi="Times New Roman" w:cs="Times New Roman"/>
          <w:b/>
          <w:color w:val="0000FF"/>
          <w:sz w:val="56"/>
          <w:szCs w:val="56"/>
        </w:rPr>
        <w:t>ная физминутка для глаз»</w:t>
      </w:r>
    </w:p>
    <w:p w:rsidR="00D4356C" w:rsidRPr="003C73F6" w:rsidRDefault="003C73F6" w:rsidP="00D4356C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3C73F6">
        <w:rPr>
          <w:rFonts w:ascii="Times New Roman" w:hAnsi="Times New Roman" w:cs="Times New Roman"/>
          <w:color w:val="FF0000"/>
          <w:sz w:val="56"/>
          <w:szCs w:val="56"/>
        </w:rPr>
        <w:t>Здоровьесберегающая</w:t>
      </w:r>
      <w:r w:rsidR="00D4356C" w:rsidRPr="003C73F6">
        <w:rPr>
          <w:rFonts w:ascii="Times New Roman" w:hAnsi="Times New Roman" w:cs="Times New Roman"/>
          <w:color w:val="FF0000"/>
          <w:sz w:val="56"/>
          <w:szCs w:val="56"/>
        </w:rPr>
        <w:t xml:space="preserve"> технологи</w:t>
      </w:r>
      <w:r w:rsidRPr="003C73F6">
        <w:rPr>
          <w:rFonts w:ascii="Times New Roman" w:hAnsi="Times New Roman" w:cs="Times New Roman"/>
          <w:color w:val="FF0000"/>
          <w:sz w:val="56"/>
          <w:szCs w:val="56"/>
        </w:rPr>
        <w:t>я</w:t>
      </w:r>
    </w:p>
    <w:p w:rsidR="00D4356C" w:rsidRPr="00D4356C" w:rsidRDefault="00D4356C" w:rsidP="00D4356C">
      <w:pPr>
        <w:rPr>
          <w:sz w:val="56"/>
          <w:szCs w:val="56"/>
        </w:rPr>
      </w:pPr>
    </w:p>
    <w:p w:rsidR="00D4356C" w:rsidRPr="00D4356C" w:rsidRDefault="00D4356C" w:rsidP="00D4356C">
      <w:pPr>
        <w:rPr>
          <w:sz w:val="56"/>
          <w:szCs w:val="56"/>
        </w:rPr>
      </w:pPr>
    </w:p>
    <w:p w:rsidR="00D4356C" w:rsidRDefault="00D4356C" w:rsidP="00D4356C">
      <w:pPr>
        <w:rPr>
          <w:sz w:val="56"/>
          <w:szCs w:val="56"/>
        </w:rPr>
      </w:pPr>
    </w:p>
    <w:p w:rsidR="00D4356C" w:rsidRPr="003C73F6" w:rsidRDefault="003C73F6" w:rsidP="00D4356C">
      <w:pPr>
        <w:tabs>
          <w:tab w:val="left" w:pos="6765"/>
        </w:tabs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C73F6">
        <w:rPr>
          <w:rFonts w:ascii="Times New Roman" w:hAnsi="Times New Roman" w:cs="Times New Roman"/>
          <w:color w:val="0000FF"/>
          <w:sz w:val="28"/>
          <w:szCs w:val="28"/>
        </w:rPr>
        <w:t>Автор</w:t>
      </w:r>
      <w:r w:rsidR="00D4356C" w:rsidRPr="003C73F6">
        <w:rPr>
          <w:rFonts w:ascii="Times New Roman" w:hAnsi="Times New Roman" w:cs="Times New Roman"/>
          <w:color w:val="0000FF"/>
          <w:sz w:val="28"/>
          <w:szCs w:val="28"/>
        </w:rPr>
        <w:t>: Сорокина Т.В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D4356C" w:rsidRDefault="00D4356C" w:rsidP="00D4356C">
      <w:pPr>
        <w:tabs>
          <w:tab w:val="left" w:pos="6765"/>
        </w:tabs>
        <w:jc w:val="right"/>
        <w:rPr>
          <w:sz w:val="28"/>
          <w:szCs w:val="28"/>
        </w:rPr>
      </w:pPr>
    </w:p>
    <w:p w:rsidR="003C73F6" w:rsidRDefault="003C73F6" w:rsidP="00D4356C">
      <w:pPr>
        <w:tabs>
          <w:tab w:val="left" w:pos="6765"/>
        </w:tabs>
        <w:jc w:val="center"/>
        <w:rPr>
          <w:color w:val="0000FF"/>
          <w:sz w:val="28"/>
          <w:szCs w:val="28"/>
        </w:rPr>
      </w:pPr>
    </w:p>
    <w:p w:rsidR="003C73F6" w:rsidRDefault="003C73F6" w:rsidP="00D4356C">
      <w:pPr>
        <w:tabs>
          <w:tab w:val="left" w:pos="6765"/>
        </w:tabs>
        <w:jc w:val="center"/>
        <w:rPr>
          <w:color w:val="0000FF"/>
          <w:sz w:val="28"/>
          <w:szCs w:val="28"/>
        </w:rPr>
      </w:pPr>
    </w:p>
    <w:p w:rsidR="003C73F6" w:rsidRDefault="003C73F6" w:rsidP="00D4356C">
      <w:pPr>
        <w:tabs>
          <w:tab w:val="left" w:pos="6765"/>
        </w:tabs>
        <w:jc w:val="center"/>
        <w:rPr>
          <w:color w:val="0000FF"/>
          <w:sz w:val="28"/>
          <w:szCs w:val="28"/>
        </w:rPr>
      </w:pPr>
    </w:p>
    <w:p w:rsidR="003C73F6" w:rsidRDefault="003C73F6" w:rsidP="00D4356C">
      <w:pPr>
        <w:tabs>
          <w:tab w:val="left" w:pos="6765"/>
        </w:tabs>
        <w:jc w:val="center"/>
        <w:rPr>
          <w:color w:val="0000FF"/>
          <w:sz w:val="28"/>
          <w:szCs w:val="28"/>
        </w:rPr>
      </w:pPr>
    </w:p>
    <w:p w:rsidR="00D4356C" w:rsidRPr="003C73F6" w:rsidRDefault="003C73F6" w:rsidP="003C73F6">
      <w:pPr>
        <w:tabs>
          <w:tab w:val="left" w:pos="6765"/>
        </w:tabs>
        <w:jc w:val="center"/>
        <w:rPr>
          <w:color w:val="0000FF"/>
          <w:sz w:val="28"/>
          <w:szCs w:val="28"/>
        </w:rPr>
      </w:pPr>
      <w:r w:rsidRPr="003C73F6">
        <w:rPr>
          <w:color w:val="0000FF"/>
          <w:sz w:val="28"/>
          <w:szCs w:val="28"/>
        </w:rPr>
        <w:t xml:space="preserve">п. </w:t>
      </w:r>
      <w:r w:rsidR="00D4356C" w:rsidRPr="003C73F6">
        <w:rPr>
          <w:color w:val="0000FF"/>
          <w:sz w:val="28"/>
          <w:szCs w:val="28"/>
        </w:rPr>
        <w:t>Козулька,</w:t>
      </w:r>
      <w:r w:rsidRPr="003C73F6">
        <w:rPr>
          <w:color w:val="0000FF"/>
          <w:sz w:val="28"/>
          <w:szCs w:val="28"/>
        </w:rPr>
        <w:t xml:space="preserve"> 2018</w:t>
      </w:r>
      <w:r w:rsidR="00D4356C" w:rsidRPr="003C73F6">
        <w:rPr>
          <w:color w:val="0000FF"/>
          <w:sz w:val="28"/>
          <w:szCs w:val="28"/>
        </w:rPr>
        <w:t>г</w:t>
      </w:r>
      <w:r w:rsidRPr="003C73F6">
        <w:rPr>
          <w:color w:val="0000FF"/>
          <w:sz w:val="28"/>
          <w:szCs w:val="28"/>
        </w:rPr>
        <w:t>.</w:t>
      </w:r>
    </w:p>
    <w:p w:rsidR="00D4356C" w:rsidRPr="00670E81" w:rsidRDefault="003C73F6" w:rsidP="003C73F6">
      <w:pPr>
        <w:tabs>
          <w:tab w:val="left" w:pos="676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70E81">
        <w:rPr>
          <w:rFonts w:ascii="Times New Roman" w:hAnsi="Times New Roman" w:cs="Times New Roman"/>
          <w:color w:val="FF0000"/>
          <w:sz w:val="36"/>
          <w:szCs w:val="36"/>
        </w:rPr>
        <w:lastRenderedPageBreak/>
        <w:t>Тема: Электрон</w:t>
      </w:r>
      <w:r w:rsidR="007C34FB" w:rsidRPr="00670E81">
        <w:rPr>
          <w:rFonts w:ascii="Times New Roman" w:hAnsi="Times New Roman" w:cs="Times New Roman"/>
          <w:color w:val="FF0000"/>
          <w:sz w:val="36"/>
          <w:szCs w:val="36"/>
        </w:rPr>
        <w:t>ая физминутка для глаз.</w:t>
      </w:r>
    </w:p>
    <w:p w:rsidR="007C34FB" w:rsidRPr="003C73F6" w:rsidRDefault="007C34FB" w:rsidP="00670E81">
      <w:pPr>
        <w:ind w:left="-426"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E81">
        <w:rPr>
          <w:rFonts w:ascii="Times New Roman" w:hAnsi="Times New Roman" w:cs="Times New Roman"/>
          <w:color w:val="0000FF"/>
          <w:sz w:val="28"/>
          <w:szCs w:val="28"/>
        </w:rPr>
        <w:t>Цель:</w:t>
      </w:r>
      <w:r w:rsidRPr="003C73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73F6">
        <w:rPr>
          <w:rFonts w:ascii="Times New Roman" w:hAnsi="Times New Roman" w:cs="Times New Roman"/>
          <w:sz w:val="28"/>
          <w:szCs w:val="28"/>
        </w:rPr>
        <w:t>предупреждение и снятие утомляемости глаз при помощи электронных физминуток, обеспечить дошкольникам возможность сохранения зрения</w:t>
      </w:r>
      <w:proofErr w:type="gramStart"/>
      <w:r w:rsidRPr="003C73F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73F6">
        <w:rPr>
          <w:rFonts w:ascii="Times New Roman" w:hAnsi="Times New Roman" w:cs="Times New Roman"/>
          <w:sz w:val="28"/>
          <w:szCs w:val="28"/>
        </w:rPr>
        <w:t xml:space="preserve"> сформировать у них необходимые знания, умения и навыки для снятия напряжения глаз, учить их использовать полученные знания в повседневной жизни.</w:t>
      </w:r>
    </w:p>
    <w:p w:rsidR="007C34FB" w:rsidRPr="003C73F6" w:rsidRDefault="007C34FB" w:rsidP="00670E81">
      <w:pPr>
        <w:tabs>
          <w:tab w:val="left" w:pos="6765"/>
        </w:tabs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E8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Задачи:</w:t>
      </w:r>
      <w:r w:rsidRPr="003C73F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с помощью 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глазодвигательных упражнений помочь детям отдохнуть от напряжённой работы.</w:t>
      </w:r>
    </w:p>
    <w:p w:rsidR="007C34FB" w:rsidRPr="00670E81" w:rsidRDefault="007C34FB" w:rsidP="00670E81">
      <w:pPr>
        <w:tabs>
          <w:tab w:val="left" w:pos="6765"/>
        </w:tabs>
        <w:ind w:left="-426" w:firstLine="284"/>
        <w:jc w:val="center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670E81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Ход мероприятия:</w:t>
      </w:r>
    </w:p>
    <w:p w:rsidR="007C34FB" w:rsidRPr="003C73F6" w:rsidRDefault="007C34FB" w:rsidP="00670E81">
      <w:pPr>
        <w:tabs>
          <w:tab w:val="left" w:pos="6765"/>
        </w:tabs>
        <w:ind w:left="-426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уважаемые коллеги!  Пожалуй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современные воспитатели и  каждый  из вас в своей профессиональной деятельности использует различные педагогические технологии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оздоровительные.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 ни одного воспитателя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бы не использовал в своей работе</w:t>
      </w:r>
      <w:r w:rsidR="00CB79C4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детьми  физминуток для того, чтобы снять  психоэмоциональную напряжённость во время какой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CB79C4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деятельности. </w:t>
      </w:r>
    </w:p>
    <w:p w:rsidR="00670E81" w:rsidRPr="00670E81" w:rsidRDefault="00CB79C4" w:rsidP="00670E81">
      <w:pPr>
        <w:pStyle w:val="3"/>
        <w:shd w:val="clear" w:color="auto" w:fill="FFFFFF"/>
        <w:spacing w:before="0" w:beforeAutospacing="0" w:after="0" w:afterAutospacing="0"/>
        <w:ind w:left="-426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670E81">
        <w:rPr>
          <w:b w:val="0"/>
          <w:color w:val="000000"/>
          <w:sz w:val="28"/>
          <w:szCs w:val="28"/>
          <w:shd w:val="clear" w:color="auto" w:fill="FFFFFF"/>
        </w:rPr>
        <w:t>Сегодня я хочу поделиться  с вами опытом в создании электронной физ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>минутки для глаз. Все вы знаете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>, что физминутки бывают подвиж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 xml:space="preserve">ными, и применяются не только при организации совместной деятельности, 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>но и во всех  режимных моментах, сейчас я вам покажу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>,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 xml:space="preserve"> как можно со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>здать красочную и интересную фи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 xml:space="preserve">зминутку. 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 xml:space="preserve">Я 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>буду создавать свою гимнастику для глаз в пр</w:t>
      </w:r>
      <w:r w:rsidR="00670E81">
        <w:rPr>
          <w:b w:val="0"/>
          <w:color w:val="000000"/>
          <w:sz w:val="28"/>
          <w:szCs w:val="28"/>
          <w:shd w:val="clear" w:color="auto" w:fill="FFFFFF"/>
        </w:rPr>
        <w:t>о</w:t>
      </w:r>
      <w:r w:rsidRPr="00670E81">
        <w:rPr>
          <w:b w:val="0"/>
          <w:color w:val="000000"/>
          <w:sz w:val="28"/>
          <w:szCs w:val="28"/>
          <w:shd w:val="clear" w:color="auto" w:fill="FFFFFF"/>
        </w:rPr>
        <w:t>грамме</w:t>
      </w:r>
      <w:r w:rsidRPr="003C73F6">
        <w:rPr>
          <w:color w:val="000000"/>
          <w:sz w:val="28"/>
          <w:szCs w:val="28"/>
          <w:shd w:val="clear" w:color="auto" w:fill="FFFFFF"/>
        </w:rPr>
        <w:t xml:space="preserve"> </w:t>
      </w:r>
      <w:r w:rsidR="00081F52" w:rsidRPr="003C73F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670E81" w:rsidRPr="00670E81">
          <w:rPr>
            <w:b w:val="0"/>
            <w:bCs w:val="0"/>
            <w:color w:val="000000" w:themeColor="text1"/>
            <w:sz w:val="28"/>
            <w:szCs w:val="28"/>
          </w:rPr>
          <w:t>Microsoft PowerPoint</w:t>
        </w:r>
      </w:hyperlink>
    </w:p>
    <w:p w:rsidR="00CB79C4" w:rsidRPr="00670E81" w:rsidRDefault="00CB79C4" w:rsidP="00670E81">
      <w:p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Заходим в программу </w:t>
      </w:r>
      <w:r w:rsidR="00670E81" w:rsidRP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PowerPoint </w:t>
      </w:r>
      <w:r w:rsidR="00597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открываем создать пре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зентацию, открываем слайд.</w:t>
      </w: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Подбираем картинку нужную нам для работы, можно по тематике.</w:t>
      </w: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Вставляем фоновое изображение, добавляем картинку на передний план.</w:t>
      </w: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Учим ее двигаться с помощью анимации.</w:t>
      </w: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последнюю очередь вставляем движение слайдов, и добавляем музыку.</w:t>
      </w:r>
    </w:p>
    <w:p w:rsidR="00081F52" w:rsidRPr="003C73F6" w:rsidRDefault="00081F52" w:rsidP="00670E81">
      <w:pPr>
        <w:pStyle w:val="a7"/>
        <w:numPr>
          <w:ilvl w:val="0"/>
          <w:numId w:val="1"/>
        </w:num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Показываю что получилос</w:t>
      </w:r>
      <w:proofErr w:type="gramStart"/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ь(</w:t>
      </w:r>
      <w:proofErr w:type="gramEnd"/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пробное изображение).</w:t>
      </w:r>
    </w:p>
    <w:p w:rsidR="00081F52" w:rsidRPr="003C73F6" w:rsidRDefault="00081F52" w:rsidP="00670E81">
      <w:pPr>
        <w:tabs>
          <w:tab w:val="left" w:pos="6765"/>
        </w:tabs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я бы хотела, вместе с вами  провести 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получившуюся</w:t>
      </w:r>
      <w:proofErr w:type="gramEnd"/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физминутку. Д</w:t>
      </w:r>
      <w:r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этого,</w:t>
      </w:r>
      <w:r w:rsidR="00510346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показе слайдов я буду комментировать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0346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</w:t>
      </w:r>
      <w:r w:rsidR="00670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следите глазами за движущимися предметами</w:t>
      </w:r>
      <w:r w:rsidR="00510346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0346" w:rsidRPr="003C73F6" w:rsidRDefault="00670E81" w:rsidP="00670E81">
      <w:pPr>
        <w:tabs>
          <w:tab w:val="left" w:pos="6765"/>
        </w:tabs>
        <w:ind w:left="-426"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так, электро</w:t>
      </w:r>
      <w:r w:rsidR="00510346" w:rsidRPr="003C7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физминут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для глаз «Солнышко»</w:t>
      </w:r>
    </w:p>
    <w:p w:rsidR="00510346" w:rsidRDefault="00510346" w:rsidP="00670E81">
      <w:pPr>
        <w:tabs>
          <w:tab w:val="left" w:pos="6765"/>
        </w:tabs>
        <w:ind w:left="-426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0346" w:rsidRDefault="00510346" w:rsidP="00510346">
      <w:pPr>
        <w:tabs>
          <w:tab w:val="left" w:pos="6765"/>
        </w:tabs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10346" w:rsidRDefault="00510346" w:rsidP="00510346">
      <w:pPr>
        <w:tabs>
          <w:tab w:val="left" w:pos="6765"/>
        </w:tabs>
        <w:ind w:left="36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9"/>
        <w:tblpPr w:leftFromText="180" w:rightFromText="180" w:vertAnchor="text" w:tblpX="-176" w:tblpY="1"/>
        <w:tblOverlap w:val="never"/>
        <w:tblW w:w="9606" w:type="dxa"/>
        <w:tblLook w:val="04A0"/>
      </w:tblPr>
      <w:tblGrid>
        <w:gridCol w:w="1194"/>
        <w:gridCol w:w="3371"/>
        <w:gridCol w:w="5041"/>
      </w:tblGrid>
      <w:tr w:rsidR="00C52DDF" w:rsidTr="00810375">
        <w:trPr>
          <w:trHeight w:val="1832"/>
        </w:trPr>
        <w:tc>
          <w:tcPr>
            <w:tcW w:w="1194" w:type="dxa"/>
          </w:tcPr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Слайды по порядк</w:t>
            </w: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у</w:t>
            </w:r>
          </w:p>
        </w:tc>
        <w:tc>
          <w:tcPr>
            <w:tcW w:w="3371" w:type="dxa"/>
          </w:tcPr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Картинка</w:t>
            </w:r>
          </w:p>
        </w:tc>
        <w:tc>
          <w:tcPr>
            <w:tcW w:w="5041" w:type="dxa"/>
          </w:tcPr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noProof/>
                <w:color w:val="FF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1226185</wp:posOffset>
                  </wp:positionV>
                  <wp:extent cx="752475" cy="704850"/>
                  <wp:effectExtent l="19050" t="0" r="9525" b="0"/>
                  <wp:wrapNone/>
                  <wp:docPr id="17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Описание</w:t>
            </w:r>
          </w:p>
        </w:tc>
      </w:tr>
      <w:tr w:rsidR="00C52DDF" w:rsidTr="00810375">
        <w:tc>
          <w:tcPr>
            <w:tcW w:w="1194" w:type="dxa"/>
          </w:tcPr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1.</w:t>
            </w:r>
          </w:p>
          <w:p w:rsidR="00C52DDF" w:rsidRDefault="00C52DDF" w:rsidP="00810375">
            <w:pPr>
              <w:tabs>
                <w:tab w:val="left" w:pos="676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570865</wp:posOffset>
                  </wp:positionV>
                  <wp:extent cx="301625" cy="266700"/>
                  <wp:effectExtent l="19050" t="0" r="3175" b="0"/>
                  <wp:wrapNone/>
                  <wp:docPr id="29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DD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56515</wp:posOffset>
                  </wp:positionV>
                  <wp:extent cx="752475" cy="704850"/>
                  <wp:effectExtent l="19050" t="0" r="9525" b="0"/>
                  <wp:wrapNone/>
                  <wp:docPr id="3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DD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574040</wp:posOffset>
                  </wp:positionV>
                  <wp:extent cx="301625" cy="266700"/>
                  <wp:effectExtent l="19050" t="0" r="3175" b="0"/>
                  <wp:wrapNone/>
                  <wp:docPr id="7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DDF" w:rsidRPr="00C52DDF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2540</wp:posOffset>
                  </wp:positionV>
                  <wp:extent cx="1819275" cy="895350"/>
                  <wp:effectExtent l="19050" t="0" r="9525" b="0"/>
                  <wp:wrapNone/>
                  <wp:docPr id="9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1" w:type="dxa"/>
          </w:tcPr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Солнышко появляется, вращается.</w:t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Облака по очереди поднимаются вверх к солнышку.</w:t>
            </w:r>
          </w:p>
        </w:tc>
      </w:tr>
      <w:tr w:rsidR="00C52DDF" w:rsidTr="00810375">
        <w:trPr>
          <w:trHeight w:val="1923"/>
        </w:trPr>
        <w:tc>
          <w:tcPr>
            <w:tcW w:w="1194" w:type="dxa"/>
          </w:tcPr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2.</w:t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151765</wp:posOffset>
                  </wp:positionV>
                  <wp:extent cx="752475" cy="704850"/>
                  <wp:effectExtent l="19050" t="0" r="9525" b="0"/>
                  <wp:wrapNone/>
                  <wp:docPr id="18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151765</wp:posOffset>
                  </wp:positionV>
                  <wp:extent cx="1762125" cy="971550"/>
                  <wp:effectExtent l="19050" t="0" r="9525" b="0"/>
                  <wp:wrapNone/>
                  <wp:docPr id="12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180975</wp:posOffset>
                  </wp:positionV>
                  <wp:extent cx="301625" cy="266700"/>
                  <wp:effectExtent l="19050" t="0" r="3175" b="0"/>
                  <wp:wrapNone/>
                  <wp:docPr id="32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180975</wp:posOffset>
                  </wp:positionV>
                  <wp:extent cx="301625" cy="266700"/>
                  <wp:effectExtent l="19050" t="0" r="3175" b="0"/>
                  <wp:wrapNone/>
                  <wp:docPr id="5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43180</wp:posOffset>
                  </wp:positionV>
                  <wp:extent cx="301625" cy="266700"/>
                  <wp:effectExtent l="19050" t="0" r="3175" b="0"/>
                  <wp:wrapNone/>
                  <wp:docPr id="30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DDF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-972185</wp:posOffset>
                  </wp:positionV>
                  <wp:extent cx="752475" cy="704850"/>
                  <wp:effectExtent l="19050" t="0" r="9525" b="0"/>
                  <wp:wrapNone/>
                  <wp:docPr id="14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52DDF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-972185</wp:posOffset>
                  </wp:positionV>
                  <wp:extent cx="752475" cy="704850"/>
                  <wp:effectExtent l="19050" t="0" r="9525" b="0"/>
                  <wp:wrapNone/>
                  <wp:docPr id="13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Pr="00C52DDF" w:rsidRDefault="00C52DDF" w:rsidP="00810375">
            <w:pPr>
              <w:tabs>
                <w:tab w:val="left" w:pos="1950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C52DDF"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-1176655</wp:posOffset>
                  </wp:positionV>
                  <wp:extent cx="752475" cy="704850"/>
                  <wp:effectExtent l="19050" t="0" r="9525" b="0"/>
                  <wp:wrapNone/>
                  <wp:docPr id="16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A0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</w:t>
            </w:r>
            <w:r w:rsidRPr="00C52DDF">
              <w:rPr>
                <w:rFonts w:ascii="Times New Roman" w:hAnsi="Times New Roman"/>
                <w:color w:val="0000FF"/>
                <w:sz w:val="28"/>
                <w:szCs w:val="28"/>
              </w:rPr>
              <w:t>Солнышко перемещается вверх, влево, вправо, вниз, вращается.</w:t>
            </w:r>
          </w:p>
          <w:p w:rsidR="00C52DDF" w:rsidRPr="00C52DDF" w:rsidRDefault="00E23EA0" w:rsidP="00810375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</w:t>
            </w:r>
            <w:r w:rsidR="00C52DDF" w:rsidRPr="00C52DD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Появляются облака, затем перемещаются </w:t>
            </w:r>
            <w:proofErr w:type="gramStart"/>
            <w:r w:rsidR="00C52DDF" w:rsidRPr="00C52DDF">
              <w:rPr>
                <w:rFonts w:ascii="Times New Roman" w:hAnsi="Times New Roman"/>
                <w:color w:val="0000FF"/>
                <w:sz w:val="28"/>
                <w:szCs w:val="28"/>
              </w:rPr>
              <w:t>вок</w:t>
            </w:r>
            <w:r w:rsidRPr="00E23EA0"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-1806575</wp:posOffset>
                  </wp:positionH>
                  <wp:positionV relativeFrom="paragraph">
                    <wp:posOffset>-1071245</wp:posOffset>
                  </wp:positionV>
                  <wp:extent cx="301625" cy="266700"/>
                  <wp:effectExtent l="19050" t="0" r="3175" b="0"/>
                  <wp:wrapNone/>
                  <wp:docPr id="31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DDF" w:rsidRPr="00C52DDF">
              <w:rPr>
                <w:rFonts w:ascii="Times New Roman" w:hAnsi="Times New Roman"/>
                <w:color w:val="0000FF"/>
                <w:sz w:val="28"/>
                <w:szCs w:val="28"/>
              </w:rPr>
              <w:t>руг</w:t>
            </w:r>
            <w:proofErr w:type="gramEnd"/>
            <w:r w:rsidR="00C52DDF" w:rsidRPr="00C52DD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солнышка.</w:t>
            </w:r>
          </w:p>
        </w:tc>
      </w:tr>
      <w:tr w:rsidR="00C52DDF" w:rsidTr="00810375">
        <w:tc>
          <w:tcPr>
            <w:tcW w:w="1194" w:type="dxa"/>
          </w:tcPr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P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52DDF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3.</w:t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118745</wp:posOffset>
                  </wp:positionV>
                  <wp:extent cx="1762125" cy="971550"/>
                  <wp:effectExtent l="19050" t="0" r="9525" b="0"/>
                  <wp:wrapNone/>
                  <wp:docPr id="20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0</wp:posOffset>
                  </wp:positionV>
                  <wp:extent cx="752475" cy="704850"/>
                  <wp:effectExtent l="19050" t="0" r="9525" b="0"/>
                  <wp:wrapNone/>
                  <wp:docPr id="22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Default="00C52DDF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E23EA0" w:rsidRDefault="00E23EA0" w:rsidP="00810375">
            <w:pPr>
              <w:tabs>
                <w:tab w:val="left" w:pos="6765"/>
              </w:tabs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</w:p>
          <w:p w:rsidR="00C52DDF" w:rsidRPr="00E23EA0" w:rsidRDefault="00E23EA0" w:rsidP="00810375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  </w:t>
            </w:r>
            <w:r w:rsidRPr="00E23EA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Солнышко перемещается по дуге верх, вниз, затем по ромбу, затем по дуге, влево</w:t>
            </w:r>
            <w:r w:rsidR="00341074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 w:rsidRPr="00E23EA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и  вправо.</w:t>
            </w:r>
          </w:p>
        </w:tc>
      </w:tr>
      <w:tr w:rsidR="00C52DDF" w:rsidTr="00810375">
        <w:tc>
          <w:tcPr>
            <w:tcW w:w="1194" w:type="dxa"/>
          </w:tcPr>
          <w:p w:rsidR="00E23EA0" w:rsidRP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E23EA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4.</w:t>
            </w: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P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C52DDF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171450</wp:posOffset>
                  </wp:positionV>
                  <wp:extent cx="301625" cy="266700"/>
                  <wp:effectExtent l="19050" t="0" r="3175" b="0"/>
                  <wp:wrapNone/>
                  <wp:docPr id="34" name="Рисунок 3" descr="C:\Users\User\Downloads\oblak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C:\Users\User\Downloads\obla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171450</wp:posOffset>
                  </wp:positionV>
                  <wp:extent cx="752475" cy="704850"/>
                  <wp:effectExtent l="19050" t="0" r="9525" b="0"/>
                  <wp:wrapNone/>
                  <wp:docPr id="21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95250</wp:posOffset>
                  </wp:positionV>
                  <wp:extent cx="1762125" cy="971550"/>
                  <wp:effectExtent l="19050" t="0" r="9525" b="0"/>
                  <wp:wrapNone/>
                  <wp:docPr id="23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E23EA0" w:rsidRDefault="00E23EA0" w:rsidP="00810375">
            <w:pPr>
              <w:tabs>
                <w:tab w:val="left" w:pos="6765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52DDF" w:rsidRPr="004066BF" w:rsidRDefault="004066BF" w:rsidP="00810375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</w:t>
            </w:r>
            <w:r w:rsidR="00E23EA0" w:rsidRPr="004066B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Облако </w:t>
            </w:r>
            <w:r w:rsidRPr="004066BF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сначала </w:t>
            </w:r>
            <w:r w:rsidR="00E23EA0" w:rsidRPr="004066BF">
              <w:rPr>
                <w:rFonts w:ascii="Times New Roman" w:hAnsi="Times New Roman"/>
                <w:color w:val="0000FF"/>
                <w:sz w:val="28"/>
                <w:szCs w:val="28"/>
              </w:rPr>
              <w:t>перемещается слева направо, затем вниз, влево</w:t>
            </w:r>
            <w:r w:rsidRPr="004066BF">
              <w:rPr>
                <w:rFonts w:ascii="Times New Roman" w:hAnsi="Times New Roman"/>
                <w:color w:val="0000FF"/>
                <w:sz w:val="28"/>
                <w:szCs w:val="28"/>
              </w:rPr>
              <w:t>. Потом облако дважды перемещается по пути в форме шестиконечной звезды.</w:t>
            </w:r>
          </w:p>
          <w:p w:rsidR="004066BF" w:rsidRPr="00E23EA0" w:rsidRDefault="004066BF" w:rsidP="00810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DDF" w:rsidTr="00810375">
        <w:tc>
          <w:tcPr>
            <w:tcW w:w="1194" w:type="dxa"/>
          </w:tcPr>
          <w:p w:rsidR="00C52DDF" w:rsidRPr="00E23EA0" w:rsidRDefault="00C52DD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E23EA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5.</w:t>
            </w: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E23EA0" w:rsidRP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C52DDF" w:rsidRDefault="004066B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1433620</wp:posOffset>
                  </wp:positionH>
                  <wp:positionV relativeFrom="paragraph">
                    <wp:posOffset>186746</wp:posOffset>
                  </wp:positionV>
                  <wp:extent cx="302585" cy="206144"/>
                  <wp:effectExtent l="0" t="38100" r="2215" b="22456"/>
                  <wp:wrapNone/>
                  <wp:docPr id="38" name="Рисунок 16" descr="C:\Users\User\Downloads\63095963_1282583393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63095963_1282583393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904492">
                            <a:off x="0" y="0"/>
                            <a:ext cx="302585" cy="206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120015</wp:posOffset>
                  </wp:positionV>
                  <wp:extent cx="1762125" cy="1009650"/>
                  <wp:effectExtent l="19050" t="0" r="9525" b="0"/>
                  <wp:wrapNone/>
                  <wp:docPr id="24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120015</wp:posOffset>
                  </wp:positionV>
                  <wp:extent cx="752475" cy="704850"/>
                  <wp:effectExtent l="19050" t="0" r="9525" b="0"/>
                  <wp:wrapNone/>
                  <wp:docPr id="25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23EA0" w:rsidRDefault="004066B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1445895</wp:posOffset>
                  </wp:positionH>
                  <wp:positionV relativeFrom="paragraph">
                    <wp:posOffset>5715</wp:posOffset>
                  </wp:positionV>
                  <wp:extent cx="337820" cy="454660"/>
                  <wp:effectExtent l="76200" t="19050" r="81280" b="2540"/>
                  <wp:wrapNone/>
                  <wp:docPr id="37" name="Рисунок 11" descr="C:\Users\User\Downloads\0_726b2_969fa34b_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C:\Users\User\Downloads\0_726b2_969fa34b_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379573">
                            <a:off x="0" y="0"/>
                            <a:ext cx="33782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125730</wp:posOffset>
                  </wp:positionV>
                  <wp:extent cx="400050" cy="342900"/>
                  <wp:effectExtent l="19050" t="0" r="0" b="0"/>
                  <wp:wrapNone/>
                  <wp:docPr id="35" name="Рисунок 8" descr="C:\Users\User\Downloads\89410fc8786b6585fc35f435ac930f0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 descr="C:\Users\User\Downloads\89410fc8786b6585fc35f435ac930f0b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3EA0" w:rsidRDefault="00E23EA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C52DDF" w:rsidRDefault="00C52DD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066BF" w:rsidRPr="004409E0" w:rsidRDefault="00EB7A12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  </w:t>
            </w:r>
            <w:r w:rsidR="004066BF" w:rsidRPr="004409E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Солнышко по кругу перемещается по слайду, затем опускается на середину слайда. Появляется розовая бабочка и перемещается вокруг солнышка два раза.</w:t>
            </w:r>
          </w:p>
          <w:p w:rsidR="00EB7A12" w:rsidRDefault="00EB7A12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   </w:t>
            </w:r>
            <w:r w:rsidR="004066BF" w:rsidRPr="004409E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Затем появляется разноцветная бабочка, она перемещается влево, вверх, вправо, вниз два раза и поднимается в левый верхний угол.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  </w:t>
            </w:r>
          </w:p>
          <w:p w:rsidR="004066BF" w:rsidRDefault="00EB7A12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 Последней </w:t>
            </w:r>
            <w:r w:rsidR="004066BF" w:rsidRPr="004409E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 появляется коричневая бабочка и летит на солнышко, </w:t>
            </w:r>
            <w:r w:rsidR="004409E0" w:rsidRPr="004409E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а затем разноцветная бабочка тоже опускается к солнышку.</w:t>
            </w:r>
          </w:p>
        </w:tc>
      </w:tr>
      <w:tr w:rsidR="00C52DDF" w:rsidTr="00810375">
        <w:trPr>
          <w:trHeight w:val="1414"/>
        </w:trPr>
        <w:tc>
          <w:tcPr>
            <w:tcW w:w="1194" w:type="dxa"/>
          </w:tcPr>
          <w:p w:rsidR="00C52DDF" w:rsidRDefault="00C52DD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4409E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6.</w:t>
            </w: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810375" w:rsidRPr="004409E0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71" w:type="dxa"/>
          </w:tcPr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693419</wp:posOffset>
                  </wp:positionH>
                  <wp:positionV relativeFrom="paragraph">
                    <wp:posOffset>102235</wp:posOffset>
                  </wp:positionV>
                  <wp:extent cx="561975" cy="552450"/>
                  <wp:effectExtent l="19050" t="0" r="9525" b="0"/>
                  <wp:wrapNone/>
                  <wp:docPr id="28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409E0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-2540</wp:posOffset>
                  </wp:positionV>
                  <wp:extent cx="1657350" cy="1028700"/>
                  <wp:effectExtent l="19050" t="0" r="0" b="0"/>
                  <wp:wrapNone/>
                  <wp:docPr id="45" name="Рисунок 18" descr="C:\Users\User\Downloads\0_c2470_9336ce2b_or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0_c2470_9336ce2b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0375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09E0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-2748915</wp:posOffset>
                  </wp:positionV>
                  <wp:extent cx="1762125" cy="1009650"/>
                  <wp:effectExtent l="19050" t="0" r="9525" b="0"/>
                  <wp:wrapNone/>
                  <wp:docPr id="39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0375" w:rsidRDefault="00810375" w:rsidP="00EB7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2DDF" w:rsidRPr="00810375" w:rsidRDefault="00C52DDF" w:rsidP="00EB7A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4409E0" w:rsidRP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 w:rsidRPr="004409E0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Солнышко вращается, затем бабочки перемещаются по очереди вокруг солнышка.</w:t>
            </w:r>
          </w:p>
        </w:tc>
      </w:tr>
      <w:tr w:rsidR="00C52DDF" w:rsidTr="00810375">
        <w:tc>
          <w:tcPr>
            <w:tcW w:w="1194" w:type="dxa"/>
          </w:tcPr>
          <w:p w:rsidR="00C52DDF" w:rsidRDefault="00C52DD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Pr="004409E0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7</w:t>
            </w:r>
            <w:r w:rsidR="004409E0" w:rsidRPr="004409E0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71" w:type="dxa"/>
          </w:tcPr>
          <w:p w:rsidR="00C52DDF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5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107315</wp:posOffset>
                  </wp:positionV>
                  <wp:extent cx="1635125" cy="1028700"/>
                  <wp:effectExtent l="19050" t="0" r="3175" b="0"/>
                  <wp:wrapNone/>
                  <wp:docPr id="46" name="Рисунок 19" descr="C:\Users\User\Downloads\0_c2470_9336ce2b_or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ownloads\0_c2470_9336ce2b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165100</wp:posOffset>
                  </wp:positionV>
                  <wp:extent cx="752475" cy="704850"/>
                  <wp:effectExtent l="19050" t="0" r="9525" b="0"/>
                  <wp:wrapNone/>
                  <wp:docPr id="26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409E0" w:rsidRDefault="004409E0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 xml:space="preserve">Появляется зайчик и прыгает вперед, а потом назад, вверх и вниз. Затем появляется второй зайчик и повторяет движения первого. </w:t>
            </w:r>
          </w:p>
          <w:p w:rsidR="00C52DDF" w:rsidRP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Потом появляется мышонок и убегает от зайчиков вперед.</w:t>
            </w:r>
          </w:p>
        </w:tc>
      </w:tr>
      <w:tr w:rsidR="00C52DDF" w:rsidTr="00810375">
        <w:tc>
          <w:tcPr>
            <w:tcW w:w="1194" w:type="dxa"/>
          </w:tcPr>
          <w:p w:rsidR="00C52DDF" w:rsidRDefault="00C52DDF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0375" w:rsidRP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810375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3371" w:type="dxa"/>
          </w:tcPr>
          <w:p w:rsidR="00C52DDF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column">
                    <wp:posOffset>245746</wp:posOffset>
                  </wp:positionH>
                  <wp:positionV relativeFrom="paragraph">
                    <wp:posOffset>74295</wp:posOffset>
                  </wp:positionV>
                  <wp:extent cx="1587500" cy="885825"/>
                  <wp:effectExtent l="19050" t="0" r="0" b="0"/>
                  <wp:wrapNone/>
                  <wp:docPr id="40" name="Рисунок 1" descr="C:\Users\User\Downloads\Без названия (3)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User\Downloads\Без названия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142240</wp:posOffset>
                  </wp:positionV>
                  <wp:extent cx="609600" cy="552450"/>
                  <wp:effectExtent l="19050" t="0" r="0" b="0"/>
                  <wp:wrapNone/>
                  <wp:docPr id="27" name="Рисунок 2" descr="C:\Users\User\Downloads\ec124a69cedb7cff826fb0122185f38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User\Downloads\ec124a69cedb7cff826fb0122185f38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10375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041" w:type="dxa"/>
          </w:tcPr>
          <w:p w:rsidR="00C52DDF" w:rsidRDefault="00810375" w:rsidP="00EB7A12">
            <w:pPr>
              <w:tabs>
                <w:tab w:val="left" w:pos="6765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10375">
              <w:rPr>
                <w:rFonts w:ascii="Times New Roman" w:hAnsi="Times New Roman"/>
                <w:color w:val="0000FF"/>
                <w:sz w:val="28"/>
                <w:szCs w:val="28"/>
                <w:shd w:val="clear" w:color="auto" w:fill="FFFFFF"/>
              </w:rPr>
              <w:t>Анимация слайда оформляется во время мастер – класса.</w:t>
            </w:r>
          </w:p>
        </w:tc>
      </w:tr>
    </w:tbl>
    <w:p w:rsidR="00810375" w:rsidRDefault="00810375" w:rsidP="00EB7A12">
      <w:pPr>
        <w:tabs>
          <w:tab w:val="left" w:pos="6765"/>
        </w:tabs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52DDF" w:rsidRPr="00081F52" w:rsidRDefault="004409E0" w:rsidP="00810375">
      <w:pPr>
        <w:tabs>
          <w:tab w:val="left" w:pos="6765"/>
        </w:tabs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sectPr w:rsidR="00C52DDF" w:rsidRPr="00081F52" w:rsidSect="003C73F6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E55" w:rsidRDefault="00C51E55" w:rsidP="00D4356C">
      <w:pPr>
        <w:spacing w:after="0" w:line="240" w:lineRule="auto"/>
      </w:pPr>
      <w:r>
        <w:separator/>
      </w:r>
    </w:p>
  </w:endnote>
  <w:endnote w:type="continuationSeparator" w:id="0">
    <w:p w:rsidR="00C51E55" w:rsidRDefault="00C51E55" w:rsidP="00D4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E55" w:rsidRDefault="00C51E55" w:rsidP="00D4356C">
      <w:pPr>
        <w:spacing w:after="0" w:line="240" w:lineRule="auto"/>
      </w:pPr>
      <w:r>
        <w:separator/>
      </w:r>
    </w:p>
  </w:footnote>
  <w:footnote w:type="continuationSeparator" w:id="0">
    <w:p w:rsidR="00C51E55" w:rsidRDefault="00C51E55" w:rsidP="00D4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6F9"/>
    <w:multiLevelType w:val="hybridMultilevel"/>
    <w:tmpl w:val="5FEC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6C"/>
    <w:rsid w:val="00081F52"/>
    <w:rsid w:val="001449C4"/>
    <w:rsid w:val="001659CE"/>
    <w:rsid w:val="00341074"/>
    <w:rsid w:val="003C73F6"/>
    <w:rsid w:val="004066BF"/>
    <w:rsid w:val="004409E0"/>
    <w:rsid w:val="00510346"/>
    <w:rsid w:val="00597A85"/>
    <w:rsid w:val="00622148"/>
    <w:rsid w:val="00670E81"/>
    <w:rsid w:val="007C34FB"/>
    <w:rsid w:val="007F5598"/>
    <w:rsid w:val="00810375"/>
    <w:rsid w:val="008670E9"/>
    <w:rsid w:val="009C74A0"/>
    <w:rsid w:val="00C51E55"/>
    <w:rsid w:val="00C52DDF"/>
    <w:rsid w:val="00C53A2E"/>
    <w:rsid w:val="00CB79C4"/>
    <w:rsid w:val="00CF42C5"/>
    <w:rsid w:val="00D15518"/>
    <w:rsid w:val="00D4356C"/>
    <w:rsid w:val="00DB6A78"/>
    <w:rsid w:val="00E23EA0"/>
    <w:rsid w:val="00EB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98"/>
  </w:style>
  <w:style w:type="paragraph" w:styleId="3">
    <w:name w:val="heading 3"/>
    <w:basedOn w:val="a"/>
    <w:link w:val="30"/>
    <w:uiPriority w:val="9"/>
    <w:qFormat/>
    <w:rsid w:val="00670E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356C"/>
  </w:style>
  <w:style w:type="paragraph" w:styleId="a5">
    <w:name w:val="footer"/>
    <w:basedOn w:val="a"/>
    <w:link w:val="a6"/>
    <w:uiPriority w:val="99"/>
    <w:unhideWhenUsed/>
    <w:rsid w:val="00D4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356C"/>
  </w:style>
  <w:style w:type="character" w:customStyle="1" w:styleId="apple-converted-space">
    <w:name w:val="apple-converted-space"/>
    <w:rsid w:val="007C34FB"/>
  </w:style>
  <w:style w:type="paragraph" w:styleId="a7">
    <w:name w:val="List Paragraph"/>
    <w:basedOn w:val="a"/>
    <w:uiPriority w:val="34"/>
    <w:qFormat/>
    <w:rsid w:val="00081F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70E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70E81"/>
    <w:rPr>
      <w:color w:val="0000FF"/>
      <w:u w:val="single"/>
    </w:rPr>
  </w:style>
  <w:style w:type="table" w:styleId="a9">
    <w:name w:val="Table Grid"/>
    <w:basedOn w:val="a1"/>
    <w:uiPriority w:val="39"/>
    <w:rsid w:val="00C5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5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Microsoft_PowerPoin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7</cp:revision>
  <cp:lastPrinted>2018-02-13T06:49:00Z</cp:lastPrinted>
  <dcterms:created xsi:type="dcterms:W3CDTF">2015-04-06T13:10:00Z</dcterms:created>
  <dcterms:modified xsi:type="dcterms:W3CDTF">2018-02-26T04:35:00Z</dcterms:modified>
</cp:coreProperties>
</file>